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97AB38" w14:textId="77777777" w:rsidR="0080263A" w:rsidRPr="00102AD3" w:rsidRDefault="0080263A" w:rsidP="0080263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02AD3">
        <w:rPr>
          <w:rFonts w:ascii="Times New Roman" w:hAnsi="Times New Roman"/>
          <w:sz w:val="24"/>
          <w:szCs w:val="24"/>
        </w:rPr>
        <w:t>Приложение №1</w:t>
      </w:r>
    </w:p>
    <w:p w14:paraId="59906CB1" w14:textId="77777777" w:rsidR="0080263A" w:rsidRPr="00102AD3" w:rsidRDefault="0080263A" w:rsidP="008026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2AD3">
        <w:rPr>
          <w:rFonts w:ascii="Times New Roman" w:hAnsi="Times New Roman"/>
          <w:sz w:val="24"/>
          <w:szCs w:val="24"/>
        </w:rPr>
        <w:t>Форма</w:t>
      </w:r>
    </w:p>
    <w:p w14:paraId="14A6AAFB" w14:textId="77777777" w:rsidR="0080263A" w:rsidRPr="00102AD3" w:rsidRDefault="0080263A" w:rsidP="0080263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14:paraId="58FA0924" w14:textId="77777777" w:rsidR="0080263A" w:rsidRPr="00102AD3" w:rsidRDefault="0080263A" w:rsidP="0080263A">
      <w:pPr>
        <w:autoSpaceDE w:val="0"/>
        <w:autoSpaceDN w:val="0"/>
        <w:adjustRightInd w:val="0"/>
        <w:spacing w:after="0" w:line="240" w:lineRule="auto"/>
        <w:ind w:right="-143"/>
        <w:jc w:val="center"/>
        <w:outlineLvl w:val="0"/>
        <w:rPr>
          <w:rFonts w:ascii="Times New Roman" w:eastAsiaTheme="majorEastAsia" w:hAnsi="Times New Roman"/>
          <w:kern w:val="32"/>
          <w:sz w:val="24"/>
          <w:szCs w:val="24"/>
        </w:rPr>
      </w:pPr>
      <w:r w:rsidRPr="00A67BF9">
        <w:rPr>
          <w:rFonts w:ascii="Times New Roman" w:eastAsiaTheme="majorEastAsia" w:hAnsi="Times New Roman"/>
          <w:b/>
          <w:bCs/>
          <w:kern w:val="32"/>
          <w:sz w:val="24"/>
          <w:szCs w:val="24"/>
        </w:rPr>
        <w:t>Журнал уведомлений о возникновении личной заинтересованности при осуществлении полномочий, которая приводит или может привести к конфликту интересов</w:t>
      </w:r>
    </w:p>
    <w:p w14:paraId="0B3D9F7F" w14:textId="77777777" w:rsidR="0080263A" w:rsidRDefault="0080263A" w:rsidP="0080263A">
      <w:pPr>
        <w:pStyle w:val="ConsPlusNormal"/>
        <w:spacing w:line="276" w:lineRule="auto"/>
        <w:ind w:right="-143"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561C7073" w14:textId="77777777" w:rsidR="0080263A" w:rsidRDefault="0080263A" w:rsidP="0080263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1452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1055"/>
        <w:gridCol w:w="1559"/>
        <w:gridCol w:w="1843"/>
        <w:gridCol w:w="2126"/>
        <w:gridCol w:w="3119"/>
        <w:gridCol w:w="1701"/>
        <w:gridCol w:w="2268"/>
      </w:tblGrid>
      <w:tr w:rsidR="0080263A" w14:paraId="076E697D" w14:textId="77777777" w:rsidTr="003A62BE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2D727" w14:textId="77777777" w:rsidR="0080263A" w:rsidRDefault="0080263A" w:rsidP="003A62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Номер п/п 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4B1D0" w14:textId="77777777" w:rsidR="0080263A" w:rsidRDefault="0080263A" w:rsidP="003A62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Дата и регистрационный номер уведомления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62659" w14:textId="77777777" w:rsidR="0080263A" w:rsidRDefault="0080263A" w:rsidP="003A62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Способ направления (лично/иным способом)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9D722" w14:textId="77777777" w:rsidR="0080263A" w:rsidRDefault="0080263A" w:rsidP="003A62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Ф.И.О. лица, замещающего муниципальную должность, направившего уведомление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F1308" w14:textId="77777777" w:rsidR="0080263A" w:rsidRDefault="0080263A" w:rsidP="003A62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Замещаемая муниципальная должность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A1863" w14:textId="77777777" w:rsidR="0080263A" w:rsidRDefault="0080263A" w:rsidP="003A62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Способ информирования лица, замещающего муниципальную должность, о дате регистрации и регистрационном номере уведомления (при направлении уведомления иным способом)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658D2" w14:textId="77777777" w:rsidR="0080263A" w:rsidRDefault="0080263A" w:rsidP="003A62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Подпись лица, замещающего муниципальную должность, представившего уведомление лично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A3560" w14:textId="77777777" w:rsidR="0080263A" w:rsidRDefault="0080263A" w:rsidP="003A62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Ф.И.О. и подпись лица, зарегистрировавшего уведомление </w:t>
            </w:r>
          </w:p>
        </w:tc>
      </w:tr>
      <w:tr w:rsidR="0080263A" w14:paraId="754B006E" w14:textId="77777777" w:rsidTr="003A62BE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18A12" w14:textId="77777777" w:rsidR="0080263A" w:rsidRDefault="0080263A" w:rsidP="003A62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AAE14" w14:textId="77777777" w:rsidR="0080263A" w:rsidRDefault="0080263A" w:rsidP="003A62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5116E" w14:textId="77777777" w:rsidR="0080263A" w:rsidRDefault="0080263A" w:rsidP="003A62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A6C78" w14:textId="77777777" w:rsidR="0080263A" w:rsidRDefault="0080263A" w:rsidP="003A62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02AAE" w14:textId="77777777" w:rsidR="0080263A" w:rsidRDefault="0080263A" w:rsidP="003A62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25569" w14:textId="77777777" w:rsidR="0080263A" w:rsidRDefault="0080263A" w:rsidP="003A62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39542" w14:textId="77777777" w:rsidR="0080263A" w:rsidRDefault="0080263A" w:rsidP="003A62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1BF0D" w14:textId="77777777" w:rsidR="0080263A" w:rsidRDefault="0080263A" w:rsidP="003A62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 </w:t>
            </w:r>
          </w:p>
        </w:tc>
      </w:tr>
      <w:tr w:rsidR="0080263A" w14:paraId="5B06051D" w14:textId="77777777" w:rsidTr="003A62BE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C6A55" w14:textId="77777777" w:rsidR="0080263A" w:rsidRDefault="0080263A" w:rsidP="003A62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8162C" w14:textId="77777777" w:rsidR="0080263A" w:rsidRDefault="0080263A" w:rsidP="003A62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760EA" w14:textId="77777777" w:rsidR="0080263A" w:rsidRDefault="0080263A" w:rsidP="003A62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DBD10" w14:textId="77777777" w:rsidR="0080263A" w:rsidRDefault="0080263A" w:rsidP="003A62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AD04D" w14:textId="77777777" w:rsidR="0080263A" w:rsidRDefault="0080263A" w:rsidP="003A62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5EA5F" w14:textId="77777777" w:rsidR="0080263A" w:rsidRDefault="0080263A" w:rsidP="003A62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D1488" w14:textId="77777777" w:rsidR="0080263A" w:rsidRDefault="0080263A" w:rsidP="003A62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96CF7" w14:textId="77777777" w:rsidR="0080263A" w:rsidRDefault="0080263A" w:rsidP="003A62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0FF0B05" w14:textId="77777777" w:rsidR="0080263A" w:rsidRPr="00A67BF9" w:rsidRDefault="0080263A" w:rsidP="0080263A">
      <w:pPr>
        <w:pStyle w:val="ConsPlusNormal"/>
        <w:spacing w:line="276" w:lineRule="auto"/>
        <w:ind w:right="-143"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790CB836" w14:textId="77777777" w:rsidR="000249A9" w:rsidRDefault="000249A9">
      <w:bookmarkStart w:id="0" w:name="_GoBack"/>
      <w:bookmarkEnd w:id="0"/>
    </w:p>
    <w:sectPr w:rsidR="000249A9" w:rsidSect="002300D9">
      <w:pgSz w:w="16838" w:h="11906" w:orient="landscape"/>
      <w:pgMar w:top="1701" w:right="1134" w:bottom="850" w:left="1134" w:header="0" w:footer="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9A9"/>
    <w:rsid w:val="000249A9"/>
    <w:rsid w:val="00802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C4A183-F778-41E6-9338-0C9638D3C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263A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0263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616</Characters>
  <Application>Microsoft Office Word</Application>
  <DocSecurity>0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Дума</dc:creator>
  <cp:keywords/>
  <dc:description/>
  <cp:lastModifiedBy>Дума</cp:lastModifiedBy>
  <cp:revision>2</cp:revision>
  <dcterms:created xsi:type="dcterms:W3CDTF">2022-07-01T03:50:00Z</dcterms:created>
  <dcterms:modified xsi:type="dcterms:W3CDTF">2022-07-01T03:50:00Z</dcterms:modified>
</cp:coreProperties>
</file>